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67846" w:rsidTr="00467846">
        <w:tc>
          <w:tcPr>
            <w:tcW w:w="4644" w:type="dxa"/>
          </w:tcPr>
          <w:p w:rsidR="00467846" w:rsidRPr="00467846" w:rsidRDefault="00467846" w:rsidP="00467846">
            <w:pPr>
              <w:spacing w:line="276" w:lineRule="auto"/>
              <w:rPr>
                <w:b/>
              </w:rPr>
            </w:pPr>
            <w:r w:rsidRPr="00467846">
              <w:rPr>
                <w:b/>
              </w:rPr>
              <w:t>SATNICA</w:t>
            </w:r>
          </w:p>
        </w:tc>
        <w:tc>
          <w:tcPr>
            <w:tcW w:w="4644" w:type="dxa"/>
          </w:tcPr>
          <w:p w:rsidR="00467846" w:rsidRPr="00467846" w:rsidRDefault="00467846" w:rsidP="00467846">
            <w:pPr>
              <w:spacing w:line="276" w:lineRule="auto"/>
              <w:rPr>
                <w:b/>
              </w:rPr>
            </w:pPr>
            <w:r w:rsidRPr="00467846">
              <w:rPr>
                <w:b/>
              </w:rPr>
              <w:t>AKTIVNOST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 xml:space="preserve">7.30 - 7.55 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Roditelji dovode djecu pred vrata Škole gdje ih nakon što pozvone, preuzima</w:t>
            </w:r>
            <w:r w:rsidR="002C0F13">
              <w:t xml:space="preserve"> dežurni</w:t>
            </w:r>
            <w:r>
              <w:t xml:space="preserve"> djelatnik Škole te vrši s djetetom sve potrebne mjere predostrožnosti (pranje ruku, </w:t>
            </w:r>
            <w:proofErr w:type="spellStart"/>
            <w:r>
              <w:t>dezinfekcija..</w:t>
            </w:r>
            <w:proofErr w:type="spellEnd"/>
            <w:r>
              <w:t>.).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8.00 - 8.40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1. sat. Učenici će biti smješteni u jednu grupu, a nastavu će imati u uči</w:t>
            </w:r>
            <w:r w:rsidR="002C0F13">
              <w:t>onici 3.a (prizemlje, desno pokraj sportske dvorane</w:t>
            </w:r>
            <w:r>
              <w:t>).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8.40 - 8.50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>Pranje ruku u WC-u</w:t>
            </w:r>
            <w:r w:rsidR="002C0F13">
              <w:t>,</w:t>
            </w:r>
            <w:r>
              <w:t xml:space="preserve"> </w:t>
            </w:r>
            <w:r w:rsidR="002C0F13">
              <w:t xml:space="preserve"> </w:t>
            </w:r>
            <w:r w:rsidR="002C0F13">
              <w:t>najbližem</w:t>
            </w:r>
            <w:r w:rsidR="002C0F13">
              <w:t xml:space="preserve"> </w:t>
            </w:r>
            <w:r>
              <w:t>učionici, a to je onaj kraj sportske dvorane.</w:t>
            </w:r>
            <w:r w:rsidR="002C0F13">
              <w:t xml:space="preserve">  </w:t>
            </w:r>
            <w:r w:rsidR="002C0F13" w:rsidRPr="002C0F13">
              <w:t xml:space="preserve">Odlazak prema blagovaonici </w:t>
            </w:r>
            <w:proofErr w:type="spellStart"/>
            <w:r w:rsidR="002C0F13" w:rsidRPr="002C0F13">
              <w:t>sražnjim</w:t>
            </w:r>
            <w:proofErr w:type="spellEnd"/>
            <w:r w:rsidR="002C0F13" w:rsidRPr="002C0F13">
              <w:t xml:space="preserve"> stepeništem kraj dvorane te smještanje u blagovaonici s posebnom pažnjom na održavanje socijalne distance</w:t>
            </w:r>
            <w:r w:rsidR="002C0F13">
              <w:t>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8.50 - 9.05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>Doručak</w:t>
            </w:r>
            <w:r w:rsidR="002C0F13">
              <w:t xml:space="preserve"> 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9.05 - 9.50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2. sat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9.50 - 9.55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 xml:space="preserve">Odmor koji se provodi u </w:t>
            </w:r>
            <w:r w:rsidR="002C0F13">
              <w:t>prostorima Škole</w:t>
            </w:r>
            <w:r>
              <w:t>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9.55 - 10.40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3. sat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10.40 - 10.45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>Odmor</w:t>
            </w:r>
            <w:r w:rsidR="002C0F13">
              <w:t xml:space="preserve"> koji se provodi u prostorima Škole</w:t>
            </w:r>
            <w:r>
              <w:t>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10.45 - 11.30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4. sat</w:t>
            </w:r>
          </w:p>
        </w:tc>
      </w:tr>
      <w:tr w:rsidR="00467846" w:rsidTr="00467846">
        <w:tc>
          <w:tcPr>
            <w:tcW w:w="4644" w:type="dxa"/>
          </w:tcPr>
          <w:p w:rsidR="00467846" w:rsidRDefault="002C0F13" w:rsidP="00467846">
            <w:pPr>
              <w:spacing w:line="276" w:lineRule="auto"/>
            </w:pPr>
            <w:r>
              <w:t>11.30 - 11.45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 xml:space="preserve">Odmor. Učenici koji </w:t>
            </w:r>
            <w:r w:rsidRPr="00546C47">
              <w:t>ne polaze produženi boravak, pr</w:t>
            </w:r>
            <w:r w:rsidR="002C0F13">
              <w:t>e</w:t>
            </w:r>
            <w:r w:rsidRPr="00546C47">
              <w:t>daju se roditeljima ispred vrata Škole i odlaze kućama.</w:t>
            </w:r>
          </w:p>
        </w:tc>
      </w:tr>
      <w:tr w:rsidR="00467846" w:rsidTr="00467846">
        <w:tc>
          <w:tcPr>
            <w:tcW w:w="4644" w:type="dxa"/>
          </w:tcPr>
          <w:p w:rsidR="00467846" w:rsidRDefault="002C0F13" w:rsidP="00467846">
            <w:pPr>
              <w:spacing w:line="276" w:lineRule="auto"/>
            </w:pPr>
            <w:r>
              <w:t>11.45 - 11.55</w:t>
            </w:r>
          </w:p>
        </w:tc>
        <w:tc>
          <w:tcPr>
            <w:tcW w:w="4644" w:type="dxa"/>
          </w:tcPr>
          <w:p w:rsidR="00467846" w:rsidRDefault="00467846" w:rsidP="002C0F13">
            <w:pPr>
              <w:spacing w:line="276" w:lineRule="auto"/>
            </w:pPr>
            <w:r>
              <w:t>Pranje ruku WC-u</w:t>
            </w:r>
            <w:r w:rsidR="002C0F13">
              <w:t xml:space="preserve"> koj</w:t>
            </w:r>
            <w:r w:rsidR="001A49B0">
              <w:t>i</w:t>
            </w:r>
            <w:r w:rsidR="002C0F13">
              <w:t xml:space="preserve"> je najbliži učionici</w:t>
            </w:r>
            <w:r>
              <w:t>.</w:t>
            </w:r>
            <w:r w:rsidR="002C0F13">
              <w:t xml:space="preserve">  </w:t>
            </w:r>
            <w:r w:rsidR="002C0F13" w:rsidRPr="002C0F13">
              <w:t xml:space="preserve">Odlazak prema blagovaonici </w:t>
            </w:r>
            <w:proofErr w:type="spellStart"/>
            <w:r w:rsidR="002C0F13" w:rsidRPr="002C0F13">
              <w:t>sražnjim</w:t>
            </w:r>
            <w:proofErr w:type="spellEnd"/>
            <w:r w:rsidR="002C0F13" w:rsidRPr="002C0F13">
              <w:t xml:space="preserve"> stepeništem kraj dvor</w:t>
            </w:r>
            <w:r w:rsidR="001A49B0">
              <w:t>ane te smještanje u blagovaonicu</w:t>
            </w:r>
            <w:r w:rsidR="002C0F13" w:rsidRPr="002C0F13">
              <w:t xml:space="preserve"> s posebnom pažnjom </w:t>
            </w:r>
            <w:r w:rsidR="002C0F13">
              <w:t>na održavanje razmaka</w:t>
            </w:r>
            <w:r w:rsidR="002C0F13" w:rsidRPr="002C0F13">
              <w:t>.</w:t>
            </w:r>
          </w:p>
        </w:tc>
      </w:tr>
      <w:tr w:rsidR="00467846" w:rsidTr="00467846">
        <w:tc>
          <w:tcPr>
            <w:tcW w:w="4644" w:type="dxa"/>
          </w:tcPr>
          <w:p w:rsidR="00467846" w:rsidRDefault="002C0F13" w:rsidP="00467846">
            <w:pPr>
              <w:spacing w:line="276" w:lineRule="auto"/>
            </w:pPr>
            <w:r>
              <w:t>11.55</w:t>
            </w:r>
            <w:r w:rsidR="00467846">
              <w:t xml:space="preserve"> - 12.00</w:t>
            </w:r>
          </w:p>
        </w:tc>
        <w:tc>
          <w:tcPr>
            <w:tcW w:w="4644" w:type="dxa"/>
          </w:tcPr>
          <w:p w:rsidR="00467846" w:rsidRDefault="002C0F13" w:rsidP="00467846">
            <w:pPr>
              <w:spacing w:line="276" w:lineRule="auto"/>
            </w:pPr>
            <w:r>
              <w:t>Molitva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12.00 - 12.20</w:t>
            </w:r>
          </w:p>
        </w:tc>
        <w:tc>
          <w:tcPr>
            <w:tcW w:w="4644" w:type="dxa"/>
          </w:tcPr>
          <w:p w:rsidR="00467846" w:rsidRDefault="002C0F13" w:rsidP="00467846">
            <w:pPr>
              <w:spacing w:line="276" w:lineRule="auto"/>
            </w:pPr>
            <w:r>
              <w:t>R</w:t>
            </w:r>
            <w:r w:rsidR="00467846">
              <w:t>učak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12.20 - 12.30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 w:rsidRPr="00A31883">
              <w:t>Pranje ruku u najbližem WC-u učionici</w:t>
            </w:r>
            <w:r>
              <w:t>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12.30  - 14.20</w:t>
            </w:r>
          </w:p>
        </w:tc>
        <w:tc>
          <w:tcPr>
            <w:tcW w:w="4644" w:type="dxa"/>
          </w:tcPr>
          <w:p w:rsidR="00467846" w:rsidRPr="00A31883" w:rsidRDefault="00467846" w:rsidP="00467846">
            <w:pPr>
              <w:spacing w:line="276" w:lineRule="auto"/>
            </w:pPr>
            <w:r>
              <w:t>Program produženog boravka.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14.20 – 14.30</w:t>
            </w:r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 w:rsidRPr="00A31883">
              <w:t>Pranje ruku u najbližem WC-u učionici.</w:t>
            </w:r>
          </w:p>
        </w:tc>
      </w:tr>
      <w:tr w:rsidR="00467846" w:rsidTr="00467846"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14.30 - 14.40</w:t>
            </w:r>
          </w:p>
        </w:tc>
        <w:tc>
          <w:tcPr>
            <w:tcW w:w="4644" w:type="dxa"/>
          </w:tcPr>
          <w:p w:rsidR="00467846" w:rsidRPr="00A31883" w:rsidRDefault="00467846" w:rsidP="00467846">
            <w:pPr>
              <w:spacing w:line="276" w:lineRule="auto"/>
            </w:pPr>
            <w:r>
              <w:t>Užina koju</w:t>
            </w:r>
            <w:r w:rsidRPr="00A31883">
              <w:t xml:space="preserve"> kuhari donose pred učionicu i blaguje se u učionici.</w:t>
            </w:r>
          </w:p>
        </w:tc>
      </w:tr>
      <w:tr w:rsidR="00467846" w:rsidTr="00467846">
        <w:tc>
          <w:tcPr>
            <w:tcW w:w="4644" w:type="dxa"/>
          </w:tcPr>
          <w:p w:rsidR="00467846" w:rsidRDefault="001A49B0" w:rsidP="00467846">
            <w:pPr>
              <w:spacing w:line="276" w:lineRule="auto"/>
            </w:pPr>
            <w:r>
              <w:t>14.45 - 15.10</w:t>
            </w:r>
            <w:bookmarkStart w:id="0" w:name="_GoBack"/>
            <w:bookmarkEnd w:id="0"/>
          </w:p>
        </w:tc>
        <w:tc>
          <w:tcPr>
            <w:tcW w:w="4644" w:type="dxa"/>
          </w:tcPr>
          <w:p w:rsidR="00467846" w:rsidRDefault="00467846" w:rsidP="00467846">
            <w:pPr>
              <w:spacing w:line="276" w:lineRule="auto"/>
            </w:pPr>
            <w:r>
              <w:t>Preuzimanje djece pred vratima Škole.</w:t>
            </w:r>
          </w:p>
        </w:tc>
      </w:tr>
    </w:tbl>
    <w:p w:rsidR="00EE4075" w:rsidRDefault="00467846">
      <w:r>
        <w:t xml:space="preserve">  </w:t>
      </w:r>
    </w:p>
    <w:p w:rsidR="00EE4075" w:rsidRDefault="00EE4075"/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467846" w:rsidRDefault="00467846">
      <w:pPr>
        <w:rPr>
          <w:b/>
        </w:rPr>
      </w:pPr>
    </w:p>
    <w:p w:rsidR="00A31883" w:rsidRPr="00467846" w:rsidRDefault="00A31883">
      <w:pPr>
        <w:rPr>
          <w:b/>
        </w:rPr>
      </w:pPr>
      <w:r w:rsidRPr="00467846">
        <w:rPr>
          <w:b/>
        </w:rPr>
        <w:t>*Važno!</w:t>
      </w:r>
    </w:p>
    <w:p w:rsidR="00A31883" w:rsidRDefault="00467846">
      <w:pPr>
        <w:rPr>
          <w:b/>
        </w:rPr>
      </w:pPr>
      <w:r w:rsidRPr="00467846">
        <w:rPr>
          <w:b/>
        </w:rPr>
        <w:t>Roditelji koji su se odlučili da im dijete ide u Školu, nakon što su u jutro izmjerili djetetu temperaturu i uvjerili se da nema nikakvih simptoma bolesti te je sigurno zdravo, dovoze dijete u Školu.</w:t>
      </w:r>
      <w:r w:rsidR="002C0F13">
        <w:rPr>
          <w:b/>
        </w:rPr>
        <w:t xml:space="preserve"> </w:t>
      </w:r>
    </w:p>
    <w:p w:rsidR="002C0F13" w:rsidRPr="00467846" w:rsidRDefault="002C0F13">
      <w:pPr>
        <w:rPr>
          <w:b/>
        </w:rPr>
      </w:pPr>
      <w:r>
        <w:rPr>
          <w:b/>
        </w:rPr>
        <w:t>Uvijek ista osoba mora dovesti dijete i preuzeti ga u Školi.</w:t>
      </w:r>
    </w:p>
    <w:p w:rsidR="00467846" w:rsidRPr="00467846" w:rsidRDefault="00467846">
      <w:pPr>
        <w:rPr>
          <w:b/>
        </w:rPr>
      </w:pPr>
      <w:r w:rsidRPr="00467846">
        <w:rPr>
          <w:b/>
        </w:rPr>
        <w:t>Roditelji NE ulaze u prostor Škole.</w:t>
      </w:r>
    </w:p>
    <w:p w:rsidR="00467846" w:rsidRPr="00467846" w:rsidRDefault="00467846">
      <w:pPr>
        <w:rPr>
          <w:b/>
        </w:rPr>
      </w:pPr>
      <w:r w:rsidRPr="00467846">
        <w:rPr>
          <w:b/>
        </w:rPr>
        <w:t>Roditelji i učenici se strogo drže navedene satnice i vode računa o svim segmentima predostrožnosti u bor</w:t>
      </w:r>
      <w:r w:rsidR="002C0F13">
        <w:rPr>
          <w:b/>
        </w:rPr>
        <w:t xml:space="preserve">bi protiv </w:t>
      </w:r>
      <w:proofErr w:type="spellStart"/>
      <w:r w:rsidR="002C0F13">
        <w:rPr>
          <w:b/>
        </w:rPr>
        <w:t>pandemije</w:t>
      </w:r>
      <w:proofErr w:type="spellEnd"/>
      <w:r w:rsidR="002C0F13">
        <w:rPr>
          <w:b/>
        </w:rPr>
        <w:t xml:space="preserve"> </w:t>
      </w:r>
      <w:proofErr w:type="spellStart"/>
      <w:r w:rsidR="002C0F13">
        <w:rPr>
          <w:b/>
        </w:rPr>
        <w:t>koronavirusom</w:t>
      </w:r>
      <w:proofErr w:type="spellEnd"/>
      <w:r w:rsidRPr="00467846">
        <w:rPr>
          <w:b/>
        </w:rPr>
        <w:t>.</w:t>
      </w:r>
    </w:p>
    <w:sectPr w:rsidR="00467846" w:rsidRPr="00467846" w:rsidSect="004678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97" w:rsidRDefault="00FC6E97" w:rsidP="00467846">
      <w:pPr>
        <w:spacing w:after="0" w:line="240" w:lineRule="auto"/>
      </w:pPr>
      <w:r>
        <w:separator/>
      </w:r>
    </w:p>
  </w:endnote>
  <w:endnote w:type="continuationSeparator" w:id="0">
    <w:p w:rsidR="00FC6E97" w:rsidRDefault="00FC6E97" w:rsidP="004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97" w:rsidRDefault="00FC6E97" w:rsidP="00467846">
      <w:pPr>
        <w:spacing w:after="0" w:line="240" w:lineRule="auto"/>
      </w:pPr>
      <w:r>
        <w:separator/>
      </w:r>
    </w:p>
  </w:footnote>
  <w:footnote w:type="continuationSeparator" w:id="0">
    <w:p w:rsidR="00FC6E97" w:rsidRDefault="00FC6E97" w:rsidP="0046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46" w:rsidRPr="00467846" w:rsidRDefault="00467846" w:rsidP="00467846">
    <w:pPr>
      <w:pStyle w:val="Zaglavlje"/>
      <w:jc w:val="center"/>
      <w:rPr>
        <w:b/>
        <w:sz w:val="32"/>
        <w:szCs w:val="32"/>
      </w:rPr>
    </w:pPr>
    <w:r w:rsidRPr="00467846">
      <w:rPr>
        <w:b/>
        <w:sz w:val="32"/>
        <w:szCs w:val="32"/>
      </w:rPr>
      <w:t xml:space="preserve">Satnica </w:t>
    </w:r>
    <w:r>
      <w:rPr>
        <w:b/>
        <w:sz w:val="32"/>
        <w:szCs w:val="32"/>
      </w:rPr>
      <w:t>održavanja nastave</w:t>
    </w:r>
    <w:r w:rsidRPr="00467846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u vrijeme </w:t>
    </w:r>
    <w:proofErr w:type="spellStart"/>
    <w:r>
      <w:rPr>
        <w:b/>
        <w:sz w:val="32"/>
        <w:szCs w:val="32"/>
      </w:rPr>
      <w:t>pandemije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koronavirusom</w:t>
    </w:r>
    <w:proofErr w:type="spellEnd"/>
    <w:r>
      <w:rPr>
        <w:b/>
        <w:sz w:val="32"/>
        <w:szCs w:val="32"/>
      </w:rPr>
      <w:t xml:space="preserve"> od 11.5.</w:t>
    </w:r>
    <w:r w:rsidRPr="00467846">
      <w:rPr>
        <w:b/>
        <w:sz w:val="32"/>
        <w:szCs w:val="32"/>
      </w:rPr>
      <w:t xml:space="preserve"> u Katoličkoj osnovnoj školi u Požegi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32"/>
    <w:rsid w:val="001A49B0"/>
    <w:rsid w:val="002C0F13"/>
    <w:rsid w:val="00467846"/>
    <w:rsid w:val="00546C47"/>
    <w:rsid w:val="006042F1"/>
    <w:rsid w:val="006B3030"/>
    <w:rsid w:val="007D0B8E"/>
    <w:rsid w:val="00907A09"/>
    <w:rsid w:val="00A31883"/>
    <w:rsid w:val="00B40B30"/>
    <w:rsid w:val="00C30941"/>
    <w:rsid w:val="00D064FB"/>
    <w:rsid w:val="00DF1B9B"/>
    <w:rsid w:val="00DF48B1"/>
    <w:rsid w:val="00EE4075"/>
    <w:rsid w:val="00F8673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846"/>
  </w:style>
  <w:style w:type="paragraph" w:styleId="Podnoje">
    <w:name w:val="footer"/>
    <w:basedOn w:val="Normal"/>
    <w:link w:val="PodnojeChar"/>
    <w:uiPriority w:val="99"/>
    <w:unhideWhenUsed/>
    <w:rsid w:val="004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846"/>
  </w:style>
  <w:style w:type="paragraph" w:styleId="Podnoje">
    <w:name w:val="footer"/>
    <w:basedOn w:val="Normal"/>
    <w:link w:val="PodnojeChar"/>
    <w:uiPriority w:val="99"/>
    <w:unhideWhenUsed/>
    <w:rsid w:val="0046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Predsjednik školskog odbora</dc:creator>
  <cp:lastModifiedBy>Tajništvo</cp:lastModifiedBy>
  <cp:revision>4</cp:revision>
  <dcterms:created xsi:type="dcterms:W3CDTF">2020-05-07T07:50:00Z</dcterms:created>
  <dcterms:modified xsi:type="dcterms:W3CDTF">2020-05-08T10:58:00Z</dcterms:modified>
</cp:coreProperties>
</file>